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73EF"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Style w:val="7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资格条件承诺函</w:t>
      </w:r>
    </w:p>
    <w:p w14:paraId="4B7B01B3"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Fonts w:ascii="宋体" w:hAnsi="宋体" w:eastAsia="宋体" w:cs="宋体"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（样本）</w:t>
      </w:r>
    </w:p>
    <w:p w14:paraId="4DC7DC99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49DE4F32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我方（供应商名称）符合《中华人民共和国政府采购法》第二十二条第一款第（二）项、第（三）项、第（四）项、第（五）项及法律、行政法规规定的其他条件，具体包括：</w:t>
      </w:r>
    </w:p>
    <w:p w14:paraId="038EFBC0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1.具有良好的商业信誉和健全的财务会计制度；</w:t>
      </w:r>
    </w:p>
    <w:p w14:paraId="07DAE9C5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2.具有履行合同所必需的设备和专业技术能力；</w:t>
      </w:r>
    </w:p>
    <w:p w14:paraId="3AC25EC0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3.具有依法缴纳税收和社会保障资金的良好记录；</w:t>
      </w:r>
    </w:p>
    <w:p w14:paraId="27DEE79B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4.参加政府采购活动前三年内，在经营活动中没有重大违法记录；</w:t>
      </w:r>
    </w:p>
    <w:p w14:paraId="7DFD9F59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5.与其他投标人不存在单位负责人为同一人或者存在直接控股、管理关系；</w:t>
      </w:r>
    </w:p>
    <w:p w14:paraId="4161D3A7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6.承诺未为本项目提供整体设计、规范编制或者项目管理、监理、检测等服务；</w:t>
      </w:r>
    </w:p>
    <w:p w14:paraId="24AA0132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5EFCF3C8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特此承诺。</w:t>
      </w:r>
    </w:p>
    <w:p w14:paraId="0202FF4C">
      <w:pPr>
        <w:pStyle w:val="4"/>
        <w:widowControl/>
        <w:shd w:val="clear" w:color="auto" w:fill="FFFFFF"/>
        <w:spacing w:beforeAutospacing="0" w:afterAutospacing="0"/>
        <w:jc w:val="righ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供应商名称（公章）</w:t>
      </w:r>
    </w:p>
    <w:p w14:paraId="37067AC8">
      <w:pPr>
        <w:pStyle w:val="4"/>
        <w:widowControl/>
        <w:shd w:val="clear" w:color="auto" w:fill="FFFFFF"/>
        <w:spacing w:beforeAutospacing="0" w:afterAutospacing="0"/>
        <w:jc w:val="righ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1ZmRiZWM5NWM4NjU3Yzc5YWE3OGQzOTQzNDhmMGEifQ=="/>
  </w:docVars>
  <w:rsids>
    <w:rsidRoot w:val="00D876B4"/>
    <w:rsid w:val="00523D83"/>
    <w:rsid w:val="00846FFA"/>
    <w:rsid w:val="00D876B4"/>
    <w:rsid w:val="02900B1C"/>
    <w:rsid w:val="14872D0D"/>
    <w:rsid w:val="791A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426</Words>
  <Characters>433</Characters>
  <Lines>3</Lines>
  <Paragraphs>1</Paragraphs>
  <TotalTime>7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2023-05-29T11:21:00Z</dcterms:created>
  <dc:creator>gmgitc</dc:creator>
  <cp:lastModifiedBy>国义</cp:lastModifiedBy>
  <dcterms:modified xsi:type="dcterms:W3CDTF">2026-03-31T10:06:21Z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083123ECC19743B99ACFCBB0BED8FE73_12</vt:lpwstr>
  </property>
  <property fmtid="{D5CDD505-2E9C-101B-9397-08002B2CF9AE}" pid="4" name="KSOTemplateDocerSaveRecord">
    <vt:lpwstr>eyJoZGlkIjoiZGQ4MDQ5M2FkMTlhM2IwYTFiZjQ1YmUyOWViMWMyMTUiLCJ1c2VySWQiOiIzODI2ODQzNDkifQ==</vt:lpwstr>
  </property>
</Properties>
</file>